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E249C" w:rsidRDefault="00A643B6" w:rsidP="00462B87">
      <w:pPr>
        <w:tabs>
          <w:tab w:val="left" w:pos="1530"/>
        </w:tabs>
      </w:pPr>
      <w:r>
        <w:fldChar w:fldCharType="begin"/>
      </w:r>
      <w:r>
        <w:instrText xml:space="preserve"> HYPERLINK "</w:instrText>
      </w:r>
      <w:r w:rsidRPr="00A643B6">
        <w:instrText>http://prezi.com/kuzsrld56vow/?utm_campaign=share&amp;utm_medium=copy&amp;rc=ex0share</w:instrText>
      </w:r>
      <w:r>
        <w:instrText xml:space="preserve">" </w:instrText>
      </w:r>
      <w:r>
        <w:fldChar w:fldCharType="separate"/>
      </w:r>
      <w:r w:rsidRPr="00B97DB6">
        <w:rPr>
          <w:rStyle w:val="Hyperlink"/>
        </w:rPr>
        <w:t>http://prezi.com</w:t>
      </w:r>
      <w:r w:rsidRPr="00B97DB6">
        <w:rPr>
          <w:rStyle w:val="Hyperlink"/>
        </w:rPr>
        <w:t>/</w:t>
      </w:r>
      <w:r w:rsidRPr="00B97DB6">
        <w:rPr>
          <w:rStyle w:val="Hyperlink"/>
        </w:rPr>
        <w:t>kuzsrld56vow/?utm_campaign=share&amp;utm_medium=copy&amp;rc=ex0share</w:t>
      </w:r>
      <w:r>
        <w:fldChar w:fldCharType="end"/>
      </w:r>
    </w:p>
    <w:bookmarkEnd w:id="0"/>
    <w:p w:rsidR="002F6E80" w:rsidRDefault="002F6E80">
      <w:r>
        <w:t>Lord 0f the Flies</w:t>
      </w:r>
    </w:p>
    <w:sectPr w:rsidR="002F6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80"/>
    <w:rsid w:val="002F6E80"/>
    <w:rsid w:val="00462B87"/>
    <w:rsid w:val="00A643B6"/>
    <w:rsid w:val="00CF0A25"/>
    <w:rsid w:val="00EE249C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A0118-101E-4690-A27E-2ACE237A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E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3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Bach</dc:creator>
  <cp:keywords/>
  <dc:description/>
  <cp:lastModifiedBy>Sandee Bach</cp:lastModifiedBy>
  <cp:revision>4</cp:revision>
  <dcterms:created xsi:type="dcterms:W3CDTF">2015-10-10T21:26:00Z</dcterms:created>
  <dcterms:modified xsi:type="dcterms:W3CDTF">2015-10-13T23:07:00Z</dcterms:modified>
</cp:coreProperties>
</file>